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5AC0E" w14:textId="4B80E03B" w:rsidR="009845CF" w:rsidRPr="00332192" w:rsidRDefault="007D4AC4" w:rsidP="00332192">
      <w:pPr>
        <w:spacing w:after="0"/>
        <w:jc w:val="right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21A46" wp14:editId="7AB717D8">
                <wp:simplePos x="0" y="0"/>
                <wp:positionH relativeFrom="column">
                  <wp:posOffset>3445510</wp:posOffset>
                </wp:positionH>
                <wp:positionV relativeFrom="paragraph">
                  <wp:posOffset>-1426845</wp:posOffset>
                </wp:positionV>
                <wp:extent cx="1934845" cy="382905"/>
                <wp:effectExtent l="127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C2DE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UNIVERSIDAD NACIONAL DEL LITORAL</w:t>
                            </w: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C0DA035" w14:textId="77777777" w:rsidR="009845CF" w:rsidRPr="004C1F1F" w:rsidRDefault="009845CF" w:rsidP="009845CF">
                            <w:pPr>
                              <w:pStyle w:val="Contenidodelatabla"/>
                              <w:snapToGrid w:val="0"/>
                              <w:contextualSpacing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C1F1F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s-ES"/>
                              </w:rPr>
                              <w:t>FACULTAD DE CIENCIAS AGRARIAS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921A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1.3pt;margin-top:-112.35pt;width:152.3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K7hA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" stroked="f">
                <v:textbox>
                  <w:txbxContent>
                    <w:p w14:paraId="4C31C2DE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UNIVERSIDAD NACIONAL DEL LITORAL</w:t>
                      </w: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2C0DA035" w14:textId="77777777" w:rsidR="009845CF" w:rsidRPr="004C1F1F" w:rsidRDefault="009845CF" w:rsidP="009845CF">
                      <w:pPr>
                        <w:pStyle w:val="Contenidodelatabla"/>
                        <w:snapToGrid w:val="0"/>
                        <w:contextualSpacing/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</w:pPr>
                      <w:r w:rsidRPr="004C1F1F">
                        <w:rPr>
                          <w:rFonts w:ascii="Calibri" w:hAnsi="Calibri" w:cs="Arial"/>
                          <w:sz w:val="16"/>
                          <w:szCs w:val="16"/>
                          <w:lang w:val="es-ES"/>
                        </w:rPr>
                        <w:t>FACULTAD DE CIENCIAS AGRARIAS</w:t>
                      </w:r>
                    </w:p>
                  </w:txbxContent>
                </v:textbox>
              </v:shape>
            </w:pict>
          </mc:Fallback>
        </mc:AlternateContent>
      </w:r>
      <w:r w:rsidR="00E75D2D" w:rsidRPr="00E75D2D">
        <w:rPr>
          <w:rFonts w:asciiTheme="minorHAnsi" w:hAnsiTheme="minorHAnsi" w:cs="Arial"/>
          <w:sz w:val="20"/>
          <w:szCs w:val="20"/>
        </w:rPr>
        <w:t>(Lugar), (Fecha)</w:t>
      </w:r>
    </w:p>
    <w:p w14:paraId="25FFD3EA" w14:textId="77777777" w:rsidR="00823E4F" w:rsidRDefault="00473555" w:rsidP="00473555">
      <w:pPr>
        <w:spacing w:after="0"/>
        <w:rPr>
          <w:rFonts w:asciiTheme="minorHAnsi" w:hAnsiTheme="minorHAnsi" w:cs="Arial"/>
          <w:sz w:val="20"/>
          <w:szCs w:val="20"/>
        </w:rPr>
      </w:pPr>
      <w:r w:rsidRPr="00473555">
        <w:rPr>
          <w:rFonts w:asciiTheme="minorHAnsi" w:hAnsiTheme="minorHAnsi" w:cs="Arial"/>
          <w:sz w:val="20"/>
          <w:szCs w:val="20"/>
        </w:rPr>
        <w:t xml:space="preserve">Sr. </w:t>
      </w:r>
      <w:r w:rsidR="00823E4F">
        <w:rPr>
          <w:rFonts w:asciiTheme="minorHAnsi" w:hAnsiTheme="minorHAnsi" w:cs="Arial"/>
          <w:sz w:val="20"/>
          <w:szCs w:val="20"/>
        </w:rPr>
        <w:t>Decano</w:t>
      </w:r>
    </w:p>
    <w:p w14:paraId="7EF4D27E" w14:textId="5E798663" w:rsidR="00473555" w:rsidRPr="00473555" w:rsidRDefault="00473555" w:rsidP="00473555">
      <w:pPr>
        <w:spacing w:after="0"/>
        <w:rPr>
          <w:rFonts w:asciiTheme="minorHAnsi" w:hAnsiTheme="minorHAnsi" w:cs="Arial"/>
          <w:sz w:val="20"/>
          <w:szCs w:val="20"/>
        </w:rPr>
      </w:pPr>
      <w:r w:rsidRPr="00473555">
        <w:rPr>
          <w:rFonts w:asciiTheme="minorHAnsi" w:hAnsiTheme="minorHAnsi" w:cs="Arial"/>
          <w:sz w:val="20"/>
          <w:szCs w:val="20"/>
        </w:rPr>
        <w:t xml:space="preserve">Facultad de Ciencias Agrarias </w:t>
      </w:r>
      <w:r w:rsidR="00823E4F">
        <w:rPr>
          <w:rFonts w:asciiTheme="minorHAnsi" w:hAnsiTheme="minorHAnsi" w:cs="Arial"/>
          <w:sz w:val="20"/>
          <w:szCs w:val="20"/>
        </w:rPr>
        <w:t xml:space="preserve">- </w:t>
      </w:r>
      <w:r w:rsidRPr="00473555">
        <w:rPr>
          <w:rFonts w:asciiTheme="minorHAnsi" w:hAnsiTheme="minorHAnsi" w:cs="Arial"/>
          <w:sz w:val="20"/>
          <w:szCs w:val="20"/>
        </w:rPr>
        <w:t>UNL</w:t>
      </w:r>
    </w:p>
    <w:p w14:paraId="113C1BA5" w14:textId="427B9576" w:rsidR="009845CF" w:rsidRPr="009845CF" w:rsidRDefault="00823E4F" w:rsidP="009845C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1850E0">
        <w:rPr>
          <w:sz w:val="20"/>
          <w:szCs w:val="20"/>
        </w:rPr>
        <w:t>Oscar OSAN</w:t>
      </w:r>
    </w:p>
    <w:p w14:paraId="49FD43C3" w14:textId="77777777" w:rsidR="006B6C9F" w:rsidRPr="00E52B48" w:rsidRDefault="006B6C9F" w:rsidP="007F7A03">
      <w:pPr>
        <w:spacing w:after="0"/>
        <w:rPr>
          <w:rFonts w:ascii="Comic Sans MS" w:hAnsi="Comic Sans MS"/>
          <w:sz w:val="18"/>
          <w:szCs w:val="18"/>
        </w:rPr>
      </w:pPr>
    </w:p>
    <w:p w14:paraId="141D59DF" w14:textId="1F1A9245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 xml:space="preserve">Me dirijo a usted a los efectos de solicitar se compute la </w:t>
      </w:r>
      <w:proofErr w:type="spellStart"/>
      <w:r w:rsidRPr="009845CF">
        <w:rPr>
          <w:rFonts w:asciiTheme="minorHAnsi" w:hAnsiTheme="minorHAnsi" w:cs="Arial"/>
          <w:sz w:val="20"/>
          <w:szCs w:val="20"/>
        </w:rPr>
        <w:t>Cientibeca</w:t>
      </w:r>
      <w:proofErr w:type="spellEnd"/>
      <w:r w:rsidRPr="009845CF">
        <w:rPr>
          <w:rFonts w:asciiTheme="minorHAnsi" w:hAnsiTheme="minorHAnsi" w:cs="Arial"/>
          <w:sz w:val="20"/>
          <w:szCs w:val="20"/>
        </w:rPr>
        <w:t xml:space="preserve"> como trabajo final de graduación (en su modalidad Tesina) de acuerdo al Art. 2</w:t>
      </w:r>
      <w:r w:rsidR="007D4AC4">
        <w:rPr>
          <w:rFonts w:asciiTheme="minorHAnsi" w:hAnsiTheme="minorHAnsi" w:cs="Arial"/>
          <w:sz w:val="20"/>
          <w:szCs w:val="20"/>
        </w:rPr>
        <w:t>3</w:t>
      </w:r>
      <w:r w:rsidR="0083771D" w:rsidRPr="009845CF">
        <w:rPr>
          <w:rStyle w:val="Refdenotaalpie"/>
          <w:rFonts w:asciiTheme="minorHAnsi" w:hAnsiTheme="minorHAnsi" w:cs="Arial"/>
          <w:sz w:val="20"/>
          <w:szCs w:val="20"/>
        </w:rPr>
        <w:footnoteReference w:id="1"/>
      </w:r>
      <w:r w:rsidRPr="009845CF">
        <w:rPr>
          <w:rFonts w:asciiTheme="minorHAnsi" w:hAnsiTheme="minorHAnsi" w:cs="Arial"/>
          <w:sz w:val="20"/>
          <w:szCs w:val="20"/>
        </w:rPr>
        <w:t xml:space="preserve"> del Reglamento de Tesina Res. CD </w:t>
      </w:r>
      <w:r w:rsidR="007D4AC4">
        <w:rPr>
          <w:rFonts w:asciiTheme="minorHAnsi" w:hAnsiTheme="minorHAnsi" w:cs="Arial"/>
          <w:sz w:val="20"/>
          <w:szCs w:val="20"/>
        </w:rPr>
        <w:t>105</w:t>
      </w:r>
      <w:r w:rsidR="007A4129" w:rsidRPr="009845CF">
        <w:rPr>
          <w:rFonts w:asciiTheme="minorHAnsi" w:hAnsiTheme="minorHAnsi" w:cs="Arial"/>
          <w:sz w:val="20"/>
          <w:szCs w:val="20"/>
        </w:rPr>
        <w:t>/</w:t>
      </w:r>
      <w:r w:rsidR="007D4AC4">
        <w:rPr>
          <w:rFonts w:asciiTheme="minorHAnsi" w:hAnsiTheme="minorHAnsi" w:cs="Arial"/>
          <w:sz w:val="20"/>
          <w:szCs w:val="20"/>
        </w:rPr>
        <w:t>20</w:t>
      </w:r>
      <w:r w:rsidRPr="009845CF">
        <w:rPr>
          <w:rFonts w:asciiTheme="minorHAnsi" w:hAnsiTheme="minorHAnsi" w:cs="Arial"/>
          <w:sz w:val="20"/>
          <w:szCs w:val="20"/>
        </w:rPr>
        <w:t xml:space="preserve">, para lo cual se anexa una copia certificada de aprobación de la misma expedido por la Universidad Nacional del Litoral, declarando cumplir con las condiciones académicas y curriculares reglamentarias, así como conocer y acatar los requisitos establecidos en el Reglamento vigente. </w:t>
      </w:r>
    </w:p>
    <w:p w14:paraId="450D852C" w14:textId="77777777" w:rsidR="006B6C9F" w:rsidRPr="009845CF" w:rsidRDefault="006B6C9F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/>
          <w:sz w:val="20"/>
          <w:szCs w:val="20"/>
        </w:rPr>
      </w:pPr>
    </w:p>
    <w:p w14:paraId="32BAB590" w14:textId="77777777" w:rsidR="007F7A03" w:rsidRPr="009845CF" w:rsidRDefault="007F7A03" w:rsidP="007F7A03">
      <w:pPr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Se adjunta a la presente:</w:t>
      </w:r>
    </w:p>
    <w:p w14:paraId="3FD42137" w14:textId="77777777" w:rsidR="007F7A03" w:rsidRPr="009845CF" w:rsidRDefault="007F7A03" w:rsidP="007F7A03">
      <w:pPr>
        <w:spacing w:after="0" w:line="240" w:lineRule="auto"/>
        <w:ind w:left="1701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1. Copia de aprobación</w:t>
      </w:r>
      <w:r w:rsidR="0083771D" w:rsidRPr="009845CF">
        <w:rPr>
          <w:rFonts w:asciiTheme="minorHAnsi" w:hAnsiTheme="minorHAnsi" w:cs="Arial"/>
          <w:sz w:val="20"/>
          <w:szCs w:val="20"/>
        </w:rPr>
        <w:t xml:space="preserve"> del Informe Final de la </w:t>
      </w:r>
      <w:proofErr w:type="spellStart"/>
      <w:r w:rsidR="0083771D" w:rsidRPr="009845CF">
        <w:rPr>
          <w:rFonts w:asciiTheme="minorHAnsi" w:hAnsiTheme="minorHAnsi" w:cs="Arial"/>
          <w:sz w:val="20"/>
          <w:szCs w:val="20"/>
        </w:rPr>
        <w:t>Cientibeca</w:t>
      </w:r>
      <w:proofErr w:type="spellEnd"/>
      <w:r w:rsidR="0083771D" w:rsidRPr="009845CF">
        <w:rPr>
          <w:rFonts w:asciiTheme="minorHAnsi" w:hAnsiTheme="minorHAnsi" w:cs="Arial"/>
          <w:sz w:val="20"/>
          <w:szCs w:val="20"/>
        </w:rPr>
        <w:t>.</w:t>
      </w:r>
    </w:p>
    <w:p w14:paraId="480B14E5" w14:textId="453A1D22" w:rsidR="007F7A03" w:rsidRPr="009845CF" w:rsidRDefault="007F7A03" w:rsidP="007F7A03">
      <w:pPr>
        <w:spacing w:after="0" w:line="240" w:lineRule="auto"/>
        <w:ind w:left="1701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 xml:space="preserve">2. Informe Final de la </w:t>
      </w:r>
      <w:proofErr w:type="spellStart"/>
      <w:r w:rsidRPr="009845CF">
        <w:rPr>
          <w:rFonts w:asciiTheme="minorHAnsi" w:hAnsiTheme="minorHAnsi" w:cs="Arial"/>
          <w:sz w:val="20"/>
          <w:szCs w:val="20"/>
        </w:rPr>
        <w:t>Cientibeca</w:t>
      </w:r>
      <w:proofErr w:type="spellEnd"/>
      <w:r w:rsidR="007D4AC4">
        <w:rPr>
          <w:rFonts w:asciiTheme="minorHAnsi" w:hAnsiTheme="minorHAnsi" w:cs="Arial"/>
          <w:sz w:val="20"/>
          <w:szCs w:val="20"/>
        </w:rPr>
        <w:t>, adaptado a las normas de publicación de TFG</w:t>
      </w:r>
      <w:r w:rsidR="0083771D" w:rsidRPr="009845CF">
        <w:rPr>
          <w:rFonts w:asciiTheme="minorHAnsi" w:hAnsiTheme="minorHAnsi" w:cs="Arial"/>
          <w:sz w:val="20"/>
          <w:szCs w:val="20"/>
        </w:rPr>
        <w:t>.</w:t>
      </w:r>
    </w:p>
    <w:p w14:paraId="6C2D6DD4" w14:textId="77777777" w:rsidR="007F7A03" w:rsidRPr="009845CF" w:rsidRDefault="007F7A03" w:rsidP="007F7A03">
      <w:pPr>
        <w:spacing w:after="0"/>
        <w:ind w:firstLine="1134"/>
        <w:rPr>
          <w:rFonts w:asciiTheme="minorHAnsi" w:hAnsiTheme="minorHAnsi" w:cs="Arial"/>
          <w:sz w:val="20"/>
          <w:szCs w:val="20"/>
        </w:rPr>
      </w:pPr>
    </w:p>
    <w:p w14:paraId="25DB59A6" w14:textId="77777777" w:rsidR="007F7A03" w:rsidRPr="009845CF" w:rsidRDefault="007F7A03" w:rsidP="007F7A03">
      <w:pPr>
        <w:spacing w:after="0"/>
        <w:ind w:firstLine="1134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 xml:space="preserve">Saludo a </w:t>
      </w:r>
      <w:r w:rsidR="00E2763D" w:rsidRPr="009845CF">
        <w:rPr>
          <w:rFonts w:asciiTheme="minorHAnsi" w:hAnsiTheme="minorHAnsi" w:cs="Arial"/>
          <w:sz w:val="20"/>
          <w:szCs w:val="20"/>
        </w:rPr>
        <w:t>usted atentamente.</w:t>
      </w:r>
    </w:p>
    <w:p w14:paraId="6B0B040D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20A76341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50978A41" w14:textId="77777777" w:rsidR="007F7A03" w:rsidRPr="009845CF" w:rsidRDefault="007F7A03" w:rsidP="007F7A03">
      <w:pPr>
        <w:spacing w:after="0"/>
        <w:rPr>
          <w:rFonts w:asciiTheme="minorHAnsi" w:hAnsiTheme="minorHAnsi" w:cs="Arial"/>
          <w:sz w:val="20"/>
          <w:szCs w:val="20"/>
        </w:rPr>
      </w:pPr>
    </w:p>
    <w:p w14:paraId="609FD10E" w14:textId="77777777" w:rsidR="007F7A03" w:rsidRPr="009845CF" w:rsidRDefault="007F7A03" w:rsidP="007F7A03">
      <w:pPr>
        <w:spacing w:after="0"/>
        <w:rPr>
          <w:rFonts w:asciiTheme="minorHAnsi" w:hAnsiTheme="minorHAnsi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Apellido y Nombre del Alumno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  <w:t>Firma</w:t>
      </w:r>
      <w:r w:rsidR="0083771D" w:rsidRPr="009845CF">
        <w:rPr>
          <w:rFonts w:asciiTheme="minorHAnsi" w:hAnsiTheme="minorHAnsi"/>
          <w:sz w:val="20"/>
          <w:szCs w:val="20"/>
        </w:rPr>
        <w:t>:</w:t>
      </w:r>
    </w:p>
    <w:p w14:paraId="6E23E013" w14:textId="0BBB621D" w:rsidR="007F7A03" w:rsidRPr="009845CF" w:rsidRDefault="00E75D2D" w:rsidP="00E75D2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>
        <w:rPr>
          <w:rFonts w:asciiTheme="minorHAnsi" w:hAnsiTheme="minorHAnsi" w:cs="Arial"/>
          <w:sz w:val="20"/>
          <w:szCs w:val="20"/>
          <w:lang w:val="es-AR"/>
        </w:rPr>
        <w:t>DNI:</w:t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</w:r>
      <w:r>
        <w:rPr>
          <w:rFonts w:asciiTheme="minorHAnsi" w:hAnsiTheme="minorHAnsi" w:cs="Arial"/>
          <w:sz w:val="20"/>
          <w:szCs w:val="20"/>
          <w:lang w:val="es-AR"/>
        </w:rPr>
        <w:tab/>
        <w:t>E-mail:</w:t>
      </w:r>
    </w:p>
    <w:p w14:paraId="71581882" w14:textId="77777777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</w:p>
    <w:p w14:paraId="5BB12ABC" w14:textId="77777777" w:rsidR="007F7A03" w:rsidRPr="009845CF" w:rsidRDefault="007F7A03" w:rsidP="007F7A0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Con mi firma, avalo la presente solicitud</w:t>
      </w:r>
      <w:r w:rsidR="00E2763D" w:rsidRPr="009845CF">
        <w:rPr>
          <w:rFonts w:asciiTheme="minorHAnsi" w:hAnsiTheme="minorHAnsi" w:cs="Arial"/>
          <w:sz w:val="20"/>
          <w:szCs w:val="20"/>
        </w:rPr>
        <w:t xml:space="preserve"> y declaro conocer la reglamentación vigente.</w:t>
      </w:r>
    </w:p>
    <w:p w14:paraId="36C163B6" w14:textId="77777777" w:rsidR="007F7A03" w:rsidRPr="009845CF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341B08CC" w14:textId="77777777" w:rsidR="007F7A03" w:rsidRPr="009845CF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14:paraId="0C2D3F1F" w14:textId="77777777" w:rsidR="007F7A03" w:rsidRDefault="007F7A03" w:rsidP="007F7A03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>Apellido y Nombre del Director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</w:r>
      <w:r w:rsidRPr="009845CF">
        <w:rPr>
          <w:rFonts w:asciiTheme="minorHAnsi" w:hAnsiTheme="minorHAnsi" w:cs="Arial"/>
          <w:sz w:val="20"/>
          <w:szCs w:val="20"/>
        </w:rPr>
        <w:tab/>
        <w:t>Firma</w:t>
      </w:r>
      <w:r w:rsidR="0083771D" w:rsidRPr="009845CF">
        <w:rPr>
          <w:rFonts w:asciiTheme="minorHAnsi" w:hAnsiTheme="minorHAnsi" w:cs="Arial"/>
          <w:sz w:val="20"/>
          <w:szCs w:val="20"/>
        </w:rPr>
        <w:t>:</w:t>
      </w:r>
    </w:p>
    <w:p w14:paraId="3EDB46E7" w14:textId="77777777" w:rsidR="007F7A03" w:rsidRPr="009845CF" w:rsidRDefault="007F7A03" w:rsidP="007F7A0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D3BE00F" w14:textId="77777777" w:rsidR="007F7A03" w:rsidRPr="009845CF" w:rsidRDefault="007F7A03" w:rsidP="007F7A03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14:paraId="7D0F9EF9" w14:textId="77777777" w:rsidR="007A4129" w:rsidRPr="009845CF" w:rsidRDefault="007F7A03" w:rsidP="007F7A03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9845CF">
        <w:rPr>
          <w:rFonts w:asciiTheme="minorHAnsi" w:hAnsiTheme="minorHAnsi" w:cs="Arial"/>
          <w:sz w:val="20"/>
          <w:szCs w:val="20"/>
        </w:rPr>
        <w:t xml:space="preserve">Título de la </w:t>
      </w:r>
      <w:proofErr w:type="spellStart"/>
      <w:r w:rsidRPr="009845CF">
        <w:rPr>
          <w:rFonts w:asciiTheme="minorHAnsi" w:hAnsiTheme="minorHAnsi" w:cs="Arial"/>
          <w:sz w:val="20"/>
          <w:szCs w:val="20"/>
        </w:rPr>
        <w:t>Cientibeca</w:t>
      </w:r>
      <w:proofErr w:type="spellEnd"/>
      <w:r w:rsidR="0083771D" w:rsidRPr="009845CF">
        <w:rPr>
          <w:rFonts w:asciiTheme="minorHAnsi" w:hAnsiTheme="minorHAnsi" w:cs="Arial"/>
          <w:sz w:val="20"/>
          <w:szCs w:val="20"/>
        </w:rPr>
        <w:t>:</w:t>
      </w:r>
    </w:p>
    <w:p w14:paraId="5B52BCA7" w14:textId="77777777" w:rsidR="007A4129" w:rsidRPr="007A4129" w:rsidRDefault="007A4129" w:rsidP="007A4129"/>
    <w:p w14:paraId="101C38CC" w14:textId="77777777" w:rsidR="007A4129" w:rsidRPr="007A4129" w:rsidRDefault="007A4129" w:rsidP="007A4129"/>
    <w:p w14:paraId="2CE94F04" w14:textId="77777777" w:rsidR="007A4129" w:rsidRPr="007A4129" w:rsidRDefault="007A4129" w:rsidP="007A4129"/>
    <w:p w14:paraId="5D86EB58" w14:textId="77777777" w:rsidR="007F7A03" w:rsidRPr="007A4129" w:rsidRDefault="007A4129" w:rsidP="007A4129">
      <w:pPr>
        <w:tabs>
          <w:tab w:val="left" w:pos="3544"/>
        </w:tabs>
      </w:pPr>
      <w:bookmarkStart w:id="0" w:name="_GoBack"/>
      <w:bookmarkEnd w:id="0"/>
      <w:r>
        <w:tab/>
      </w:r>
    </w:p>
    <w:sectPr w:rsidR="007F7A03" w:rsidRPr="007A4129" w:rsidSect="006B6C9F">
      <w:headerReference w:type="default" r:id="rId7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1D48" w14:textId="77777777" w:rsidR="00EF01A8" w:rsidRDefault="00EF01A8" w:rsidP="0083771D">
      <w:pPr>
        <w:spacing w:after="0" w:line="240" w:lineRule="auto"/>
      </w:pPr>
      <w:r>
        <w:separator/>
      </w:r>
    </w:p>
  </w:endnote>
  <w:endnote w:type="continuationSeparator" w:id="0">
    <w:p w14:paraId="7F1ADDF8" w14:textId="77777777" w:rsidR="00EF01A8" w:rsidRDefault="00EF01A8" w:rsidP="0083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0EFF" w:usb1="5200F5FF" w:usb2="0A242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113EA" w14:textId="77777777" w:rsidR="00EF01A8" w:rsidRDefault="00EF01A8" w:rsidP="0083771D">
      <w:pPr>
        <w:spacing w:after="0" w:line="240" w:lineRule="auto"/>
      </w:pPr>
      <w:r>
        <w:separator/>
      </w:r>
    </w:p>
  </w:footnote>
  <w:footnote w:type="continuationSeparator" w:id="0">
    <w:p w14:paraId="6E14EA70" w14:textId="77777777" w:rsidR="00EF01A8" w:rsidRDefault="00EF01A8" w:rsidP="0083771D">
      <w:pPr>
        <w:spacing w:after="0" w:line="240" w:lineRule="auto"/>
      </w:pPr>
      <w:r>
        <w:continuationSeparator/>
      </w:r>
    </w:p>
  </w:footnote>
  <w:footnote w:id="1">
    <w:p w14:paraId="207DA535" w14:textId="7969FE02" w:rsidR="0083771D" w:rsidRPr="0083771D" w:rsidRDefault="0083771D" w:rsidP="007D4AC4">
      <w:pPr>
        <w:spacing w:after="0"/>
        <w:jc w:val="both"/>
      </w:pPr>
      <w:r>
        <w:rPr>
          <w:rStyle w:val="Refdenotaalpie"/>
        </w:rPr>
        <w:footnoteRef/>
      </w:r>
      <w:r>
        <w:t xml:space="preserve"> </w:t>
      </w:r>
      <w:r w:rsidRPr="0083771D">
        <w:rPr>
          <w:b/>
          <w:i/>
          <w:sz w:val="16"/>
        </w:rPr>
        <w:t>Art. 2</w:t>
      </w:r>
      <w:r w:rsidR="007D4AC4">
        <w:rPr>
          <w:b/>
          <w:i/>
          <w:sz w:val="16"/>
        </w:rPr>
        <w:t>3</w:t>
      </w:r>
      <w:r w:rsidRPr="0083771D">
        <w:rPr>
          <w:b/>
          <w:i/>
          <w:sz w:val="16"/>
        </w:rPr>
        <w:t>.</w:t>
      </w:r>
      <w:r w:rsidR="009845CF">
        <w:rPr>
          <w:b/>
          <w:i/>
          <w:sz w:val="16"/>
        </w:rPr>
        <w:t xml:space="preserve"> </w:t>
      </w:r>
      <w:r w:rsidR="007D4AC4" w:rsidRPr="007D4AC4">
        <w:rPr>
          <w:i/>
          <w:sz w:val="16"/>
        </w:rPr>
        <w:t>Los estudiantes que hayan realizado algún tipo de Beca de Iniciación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a la Investigación Científica perteneciente al sistema científico tecnológico público,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podrán presentar el trabajo realizado como Tesina. En tal supuesto, no serán de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aplicación los artículos 1° a 9°. En su reemplazo, el estudiante deberá enviar por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correo electrónico a mesaentradas@fca.unl.edu.ar nota dirigida al Decano solicitando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que el mismo se considere como Tesina, acompañada del trabajo realizado siguiendo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las Normas para la presentación de Trabajos Finales de Graduación y el certificado o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constancia de aprobación correspondiente, todo con copia a tfg@fca.unl.edu.ar. Por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tratarse de un trabajo científico evaluado no requerirá una nueva instancia de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evaluación. En este caso serán de aplicación los artículos 10 y del 18 al 33 del</w:t>
      </w:r>
      <w:r w:rsidR="007D4AC4">
        <w:rPr>
          <w:i/>
          <w:sz w:val="16"/>
        </w:rPr>
        <w:t xml:space="preserve"> </w:t>
      </w:r>
      <w:r w:rsidR="007D4AC4" w:rsidRPr="007D4AC4">
        <w:rPr>
          <w:i/>
          <w:sz w:val="16"/>
        </w:rPr>
        <w:t>presente reglamento</w:t>
      </w:r>
      <w:r w:rsidR="007A4129" w:rsidRPr="007A4129">
        <w:rPr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5A882" w14:textId="662DAE53" w:rsidR="00332192" w:rsidRDefault="00332192">
    <w:pPr>
      <w:pStyle w:val="Encabezado"/>
    </w:pPr>
    <w:r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06A3B63" wp14:editId="6A01B9FB">
          <wp:simplePos x="0" y="0"/>
          <wp:positionH relativeFrom="column">
            <wp:posOffset>-1051560</wp:posOffset>
          </wp:positionH>
          <wp:positionV relativeFrom="paragraph">
            <wp:posOffset>-421005</wp:posOffset>
          </wp:positionV>
          <wp:extent cx="7458075" cy="1775460"/>
          <wp:effectExtent l="0" t="0" r="9525" b="0"/>
          <wp:wrapTight wrapText="bothSides">
            <wp:wrapPolygon edited="0">
              <wp:start x="0" y="0"/>
              <wp:lineTo x="0" y="21322"/>
              <wp:lineTo x="21572" y="21322"/>
              <wp:lineTo x="21572" y="0"/>
              <wp:lineTo x="0" y="0"/>
            </wp:wrapPolygon>
          </wp:wrapTight>
          <wp:docPr id="2" name="Imagen 2" descr="C:\Users\Usuario\Documents\Mesa de Entradas\FCA\MODEL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Mesa de Entradas\FCA\MODELO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03"/>
    <w:rsid w:val="001850E0"/>
    <w:rsid w:val="001C0864"/>
    <w:rsid w:val="002165E6"/>
    <w:rsid w:val="00332192"/>
    <w:rsid w:val="003E37FE"/>
    <w:rsid w:val="003E75D6"/>
    <w:rsid w:val="00453722"/>
    <w:rsid w:val="00463B68"/>
    <w:rsid w:val="00473555"/>
    <w:rsid w:val="004E7444"/>
    <w:rsid w:val="004F3E8A"/>
    <w:rsid w:val="00530356"/>
    <w:rsid w:val="00570A5F"/>
    <w:rsid w:val="006B6C9F"/>
    <w:rsid w:val="007A4129"/>
    <w:rsid w:val="007D4AC4"/>
    <w:rsid w:val="007E7D8A"/>
    <w:rsid w:val="007F7A03"/>
    <w:rsid w:val="00823E4F"/>
    <w:rsid w:val="0083771D"/>
    <w:rsid w:val="00942EBC"/>
    <w:rsid w:val="009845CF"/>
    <w:rsid w:val="00B00B22"/>
    <w:rsid w:val="00B74E89"/>
    <w:rsid w:val="00BA5DFB"/>
    <w:rsid w:val="00D706D9"/>
    <w:rsid w:val="00E2763D"/>
    <w:rsid w:val="00E75D2D"/>
    <w:rsid w:val="00EC0063"/>
    <w:rsid w:val="00EF01A8"/>
    <w:rsid w:val="00E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EBEC1"/>
  <w15:docId w15:val="{12DA9250-E25B-4034-BD90-41D3696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03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7F7A03"/>
    <w:rPr>
      <w:b/>
      <w:bCs/>
    </w:rPr>
  </w:style>
  <w:style w:type="paragraph" w:styleId="NormalWeb">
    <w:name w:val="Normal (Web)"/>
    <w:basedOn w:val="Normal"/>
    <w:rsid w:val="007F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rsid w:val="007F7A03"/>
  </w:style>
  <w:style w:type="paragraph" w:styleId="Prrafodelista">
    <w:name w:val="List Paragraph"/>
    <w:basedOn w:val="Normal"/>
    <w:uiPriority w:val="34"/>
    <w:qFormat/>
    <w:rsid w:val="007F7A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71D"/>
    <w:rPr>
      <w:rFonts w:ascii="Tahoma" w:eastAsia="Calibri" w:hAnsi="Tahoma" w:cs="Tahoma"/>
      <w:sz w:val="16"/>
      <w:szCs w:val="16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77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771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8377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45C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845CF"/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9845C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984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CF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5188-E6AA-4E70-BB2C-2B61E646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estudiantiles</dc:creator>
  <cp:lastModifiedBy>Usuario</cp:lastModifiedBy>
  <cp:revision>5</cp:revision>
  <cp:lastPrinted>2013-06-26T14:57:00Z</cp:lastPrinted>
  <dcterms:created xsi:type="dcterms:W3CDTF">2022-04-05T14:42:00Z</dcterms:created>
  <dcterms:modified xsi:type="dcterms:W3CDTF">2023-08-15T13:36:00Z</dcterms:modified>
</cp:coreProperties>
</file>